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B655CA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395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B655CA">
        <w:rPr>
          <w:rFonts w:ascii="PT Astra Serif" w:hAnsi="PT Astra Serif"/>
          <w:sz w:val="28"/>
          <w:szCs w:val="28"/>
        </w:rPr>
        <w:t>Приложение 10</w:t>
      </w:r>
    </w:p>
    <w:p w:rsidR="0059316C" w:rsidRPr="00B655CA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272FC9" w:rsidRPr="00AA753C" w:rsidRDefault="00AA753C" w:rsidP="00E517E5">
      <w:pPr>
        <w:ind w:left="4395"/>
        <w:jc w:val="both"/>
        <w:rPr>
          <w:rFonts w:ascii="PT Astra Serif" w:hAnsi="PT Astra Serif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272FC9" w:rsidRPr="00B655CA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655CA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72FC9" w:rsidRPr="00B655CA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72FC9" w:rsidRPr="00B655CA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655CA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субс</w:t>
      </w:r>
      <w:r w:rsidRPr="00B655CA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B655CA">
        <w:rPr>
          <w:rFonts w:ascii="PT Astra Serif" w:hAnsi="PT Astra Serif"/>
          <w:b/>
          <w:bCs/>
          <w:color w:val="000000"/>
          <w:sz w:val="28"/>
          <w:szCs w:val="28"/>
        </w:rPr>
        <w:t>дии бюджетам городских округов и поселений области на осуществление дорожной деятельности в отношении автомобильных дорог общего пол</w:t>
      </w:r>
      <w:r w:rsidRPr="00B655CA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B655CA">
        <w:rPr>
          <w:rFonts w:ascii="PT Astra Serif" w:hAnsi="PT Astra Serif"/>
          <w:b/>
          <w:bCs/>
          <w:color w:val="000000"/>
          <w:sz w:val="28"/>
          <w:szCs w:val="28"/>
        </w:rPr>
        <w:t>зования местного значения Саратовской агломерации</w:t>
      </w:r>
    </w:p>
    <w:p w:rsidR="00451B33" w:rsidRPr="00B655CA" w:rsidRDefault="00451B33" w:rsidP="00E517E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272FC9" w:rsidRPr="00B655CA" w:rsidRDefault="00272FC9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655C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462"/>
        <w:gridCol w:w="1876"/>
        <w:gridCol w:w="1522"/>
        <w:gridCol w:w="1522"/>
        <w:gridCol w:w="1522"/>
      </w:tblGrid>
      <w:tr w:rsidR="00272FC9" w:rsidRPr="00B655CA" w:rsidTr="00272FC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B655CA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B655CA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B655CA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B655CA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B655CA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B655CA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51B33" w:rsidRPr="00B655CA" w:rsidTr="00272FC9"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451B33" w:rsidRPr="00B655CA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:rsidR="00451B33" w:rsidRPr="00B655CA" w:rsidRDefault="000F04B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451B33"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:rsidR="00451B33" w:rsidRPr="00B655CA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B655CA" w:rsidTr="00272FC9">
        <w:tc>
          <w:tcPr>
            <w:tcW w:w="665" w:type="dxa"/>
            <w:vAlign w:val="bottom"/>
          </w:tcPr>
          <w:p w:rsidR="00451B33" w:rsidRPr="00B655CA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B655CA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76" w:type="dxa"/>
            <w:vAlign w:val="bottom"/>
          </w:tcPr>
          <w:p w:rsidR="00451B33" w:rsidRPr="00B655CA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51B33" w:rsidRPr="00B655CA" w:rsidTr="00272FC9">
        <w:tc>
          <w:tcPr>
            <w:tcW w:w="665" w:type="dxa"/>
            <w:vAlign w:val="bottom"/>
          </w:tcPr>
          <w:p w:rsidR="00451B33" w:rsidRPr="00B655CA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B655CA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:rsidR="00451B33" w:rsidRPr="00B655CA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B655CA" w:rsidTr="00272FC9">
        <w:tc>
          <w:tcPr>
            <w:tcW w:w="665" w:type="dxa"/>
            <w:vAlign w:val="bottom"/>
          </w:tcPr>
          <w:p w:rsidR="00451B33" w:rsidRPr="00B655CA" w:rsidRDefault="00451B33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B655CA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876" w:type="dxa"/>
            <w:vAlign w:val="bottom"/>
          </w:tcPr>
          <w:p w:rsidR="00451B33" w:rsidRPr="00B655CA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B655CA" w:rsidTr="00272FC9">
        <w:tc>
          <w:tcPr>
            <w:tcW w:w="665" w:type="dxa"/>
            <w:vAlign w:val="bottom"/>
          </w:tcPr>
          <w:p w:rsidR="00451B33" w:rsidRPr="00B655CA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2" w:type="dxa"/>
            <w:vAlign w:val="bottom"/>
          </w:tcPr>
          <w:p w:rsidR="00451B33" w:rsidRPr="00B655CA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76" w:type="dxa"/>
            <w:vAlign w:val="bottom"/>
          </w:tcPr>
          <w:p w:rsidR="00451B33" w:rsidRPr="00B655CA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51B33" w:rsidRPr="00B655CA" w:rsidTr="00272FC9">
        <w:tc>
          <w:tcPr>
            <w:tcW w:w="665" w:type="dxa"/>
            <w:vAlign w:val="bottom"/>
          </w:tcPr>
          <w:p w:rsidR="00451B33" w:rsidRPr="00B655CA" w:rsidRDefault="00451B33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B655CA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76" w:type="dxa"/>
            <w:vAlign w:val="bottom"/>
          </w:tcPr>
          <w:p w:rsidR="00451B33" w:rsidRPr="00B655CA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746000,0</w:t>
            </w:r>
          </w:p>
        </w:tc>
      </w:tr>
      <w:tr w:rsidR="00451B33" w:rsidRPr="00B655CA" w:rsidTr="00272FC9">
        <w:tc>
          <w:tcPr>
            <w:tcW w:w="665" w:type="dxa"/>
            <w:vAlign w:val="bottom"/>
          </w:tcPr>
          <w:p w:rsidR="00451B33" w:rsidRPr="00B655CA" w:rsidRDefault="00451B33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B655CA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vAlign w:val="bottom"/>
          </w:tcPr>
          <w:p w:rsidR="00451B33" w:rsidRPr="00B655CA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:rsidR="00451B33" w:rsidRPr="00B655CA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</w:tr>
    </w:tbl>
    <w:p w:rsidR="00272FC9" w:rsidRPr="00B655CA" w:rsidRDefault="00272FC9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51B33" w:rsidRPr="00B655CA" w:rsidRDefault="00451B33" w:rsidP="00E517E5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51B33" w:rsidRPr="00B655CA" w:rsidRDefault="00451B33" w:rsidP="00E517E5">
      <w:pPr>
        <w:rPr>
          <w:rFonts w:ascii="PT Astra Serif" w:hAnsi="PT Astra Serif"/>
        </w:rPr>
      </w:pPr>
    </w:p>
    <w:p w:rsidR="00451B33" w:rsidRPr="00B655CA" w:rsidRDefault="00451B33" w:rsidP="00E517E5">
      <w:pPr>
        <w:rPr>
          <w:rFonts w:ascii="PT Astra Serif" w:hAnsi="PT Astra Serif"/>
        </w:rPr>
      </w:pPr>
    </w:p>
    <w:p w:rsidR="00451B33" w:rsidRPr="00B655CA" w:rsidRDefault="00451B33" w:rsidP="00E517E5">
      <w:pPr>
        <w:rPr>
          <w:rFonts w:ascii="PT Astra Serif" w:hAnsi="PT Astra Serif"/>
        </w:rPr>
      </w:pPr>
    </w:p>
    <w:p w:rsidR="00451B33" w:rsidRPr="00B655CA" w:rsidRDefault="00451B33" w:rsidP="00E517E5">
      <w:pPr>
        <w:rPr>
          <w:rFonts w:ascii="PT Astra Serif" w:hAnsi="PT Astra Serif"/>
          <w:lang w:val="en-US"/>
        </w:rPr>
      </w:pPr>
    </w:p>
    <w:p w:rsidR="00272FC9" w:rsidRPr="00B655CA" w:rsidRDefault="00272FC9" w:rsidP="00E517E5">
      <w:pPr>
        <w:rPr>
          <w:rFonts w:ascii="PT Astra Serif" w:hAnsi="PT Astra Serif"/>
        </w:rPr>
      </w:pPr>
    </w:p>
    <w:p w:rsidR="00272FC9" w:rsidRPr="00B655CA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72FC9" w:rsidRPr="00B655CA" w:rsidRDefault="00272FC9" w:rsidP="00E517E5">
      <w:pPr>
        <w:rPr>
          <w:rFonts w:ascii="PT Astra Serif" w:hAnsi="PT Astra Serif"/>
          <w:color w:val="000000"/>
          <w:sz w:val="28"/>
          <w:szCs w:val="28"/>
        </w:rPr>
      </w:pPr>
      <w:r w:rsidRPr="00B655CA">
        <w:rPr>
          <w:rFonts w:ascii="PT Astra Serif" w:hAnsi="PT Astra Serif"/>
          <w:color w:val="000000"/>
          <w:sz w:val="28"/>
          <w:szCs w:val="28"/>
        </w:rPr>
        <w:br w:type="page"/>
      </w:r>
    </w:p>
    <w:p w:rsidR="003C5D94" w:rsidRPr="00AA753C" w:rsidRDefault="00AA753C" w:rsidP="00E517E5">
      <w:pPr>
        <w:ind w:left="4395"/>
        <w:jc w:val="both"/>
        <w:rPr>
          <w:rFonts w:ascii="PT Astra Serif" w:hAnsi="PT Astra Serif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3C5D94" w:rsidRPr="00B655CA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655CA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C5D94" w:rsidRPr="00B655CA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B655CA" w:rsidRDefault="003C5D94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655C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на осуществление дорожной деятельности в отношении автомобильных </w:t>
      </w:r>
    </w:p>
    <w:p w:rsidR="003C5D94" w:rsidRPr="00B655CA" w:rsidRDefault="003C5D94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655CA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3C5D94" w:rsidRPr="00B655CA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B655CA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655C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B655CA" w:rsidTr="003C5D94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C5D94" w:rsidRPr="00B655CA" w:rsidRDefault="003C5D94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B655CA" w:rsidTr="003C5D94">
        <w:trPr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C5D94" w:rsidRPr="00B655CA" w:rsidTr="003C5D94"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</w:tcBorders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42840,0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38946,0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24699,0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4404,0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3093,0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4593,0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4983,0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4326,0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35250,0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4890,0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7734,0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5064,0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5442,0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5922,0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35487,0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7251,0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1992,0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5031,0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2451,0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5664,0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1902,0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5556,0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55551,0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34845,0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20706,0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70821,0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5706,0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6933,0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2367,0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2931,0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4914,0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3468,0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4659,0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3288,0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2622,0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5721,0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7032,0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7551,0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29550,0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14259,0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3243,0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6885,0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46647,0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2337,0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2787,0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3972,0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2334,0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1536,0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8781,0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9609,0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4410,0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32562,0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12138,0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14742,0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5682,0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22125,0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723,0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3681,0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2841,0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1455,0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4059,0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1617,0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16332,0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2625,0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31773,0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1656,0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6171,0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2769,0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4893,0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3684,0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36897,0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2601,0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4854,0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7479,0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7581,0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36939,0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2253,0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15363,0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3675,0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2976,0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1626,0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36141,0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4581,0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4881,0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2469,0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3027,0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2634,0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6165,0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2145,0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43995,0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3255,0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3555,0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6471,0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11697,0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1512,0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41556,0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3699,0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4149,0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2598,0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4119,0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5181,0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3999,0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31635,0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3276,0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3231,0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2874,0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2403,0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6501,0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86775,0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10347,0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7851,0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11313,0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23001,0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19638,0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18144,0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7362,0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10782,0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4851,0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2568,0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12468,0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2205,0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1782,0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18840,0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2037,0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1347,0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2448,0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1860,0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1959,0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2466,0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1530,0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1134,0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14562,0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2115,0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978,0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31590,0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6243,0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7863,0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6825,0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43509,0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2763,0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3210,0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7533,0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6669,0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20814,0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42363,0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5892,0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11643,0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3222,0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4596,0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3816,0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4242,0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4224,0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4407,0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4818,0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5676,0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4296,0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17058,0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3561,0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2898,0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39177,0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5385,0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5877,0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7416,0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6840,0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6921,0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-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27282,0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3003,0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6579,0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14415,0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3216,0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46164,0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14727,0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8952,0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4737,0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12879,0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6846,0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4239,0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31488,0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3909,0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3672,0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8235,0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6651,0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25074,0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2142,0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1947,0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Сосново-</w:t>
            </w: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4011,0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133569,0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26448,0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37251,0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22206,0</w:t>
            </w:r>
          </w:p>
        </w:tc>
      </w:tr>
      <w:tr w:rsidR="003C5D94" w:rsidRPr="00B655CA" w:rsidTr="003C5D94">
        <w:tc>
          <w:tcPr>
            <w:tcW w:w="811" w:type="dxa"/>
            <w:vAlign w:val="bottom"/>
          </w:tcPr>
          <w:p w:rsidR="003C5D94" w:rsidRPr="00B655CA" w:rsidRDefault="003C5D94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47" w:type="dxa"/>
            <w:vAlign w:val="bottom"/>
          </w:tcPr>
          <w:p w:rsidR="003C5D94" w:rsidRPr="00B655CA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B655CA" w:rsidRDefault="003C5D94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1365948,0</w:t>
            </w:r>
          </w:p>
        </w:tc>
      </w:tr>
    </w:tbl>
    <w:p w:rsidR="003C5D94" w:rsidRPr="00B655CA" w:rsidRDefault="003C5D94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5D94" w:rsidRPr="00B655CA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5D94" w:rsidRPr="00B655CA" w:rsidRDefault="003C5D94" w:rsidP="00E517E5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C5D94" w:rsidRPr="00B655CA" w:rsidRDefault="003C5D94" w:rsidP="00E517E5">
      <w:pPr>
        <w:rPr>
          <w:rFonts w:ascii="PT Astra Serif" w:hAnsi="PT Astra Serif"/>
          <w:sz w:val="28"/>
          <w:szCs w:val="28"/>
        </w:rPr>
      </w:pPr>
    </w:p>
    <w:p w:rsidR="003C5D94" w:rsidRPr="00B655CA" w:rsidRDefault="003C5D94" w:rsidP="00E517E5">
      <w:pPr>
        <w:rPr>
          <w:rFonts w:ascii="PT Astra Serif" w:hAnsi="PT Astra Serif"/>
        </w:rPr>
      </w:pPr>
    </w:p>
    <w:p w:rsidR="003C5D94" w:rsidRPr="00B655CA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B655CA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B655CA" w:rsidRDefault="003C5D94" w:rsidP="00E517E5">
      <w:pPr>
        <w:rPr>
          <w:rFonts w:ascii="PT Astra Serif" w:hAnsi="PT Astra Serif"/>
          <w:color w:val="000000"/>
          <w:sz w:val="28"/>
          <w:szCs w:val="28"/>
        </w:rPr>
      </w:pPr>
      <w:r w:rsidRPr="00B655CA">
        <w:rPr>
          <w:rFonts w:ascii="PT Astra Serif" w:hAnsi="PT Astra Serif"/>
          <w:color w:val="000000"/>
          <w:sz w:val="28"/>
          <w:szCs w:val="28"/>
        </w:rPr>
        <w:br w:type="page"/>
      </w:r>
    </w:p>
    <w:p w:rsidR="00D726AF" w:rsidRPr="00AA753C" w:rsidRDefault="00AA753C" w:rsidP="00E517E5">
      <w:pPr>
        <w:ind w:left="4395"/>
        <w:jc w:val="both"/>
        <w:rPr>
          <w:rFonts w:ascii="PT Astra Serif" w:hAnsi="PT Astra Serif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D726AF" w:rsidRPr="00B655CA" w:rsidRDefault="00D726AF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B655CA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726AF" w:rsidRPr="00B655CA" w:rsidRDefault="00D726AF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726AF" w:rsidRPr="00B655CA" w:rsidRDefault="00D726AF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655CA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и городских округов области на обеспечение </w:t>
      </w:r>
      <w:proofErr w:type="gramStart"/>
      <w:r w:rsidRPr="00B655CA">
        <w:rPr>
          <w:rFonts w:ascii="PT Astra Serif" w:hAnsi="PT Astra Serif"/>
          <w:b/>
          <w:color w:val="000000"/>
          <w:sz w:val="28"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</w:p>
    <w:p w:rsidR="00D726AF" w:rsidRPr="00B655CA" w:rsidRDefault="00D726AF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726AF" w:rsidRPr="00B655CA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B655C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B655CA" w:rsidTr="00D726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D726AF" w:rsidRPr="00B655CA" w:rsidRDefault="00D726AF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B655CA" w:rsidTr="00D726A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D726AF" w:rsidRPr="00B655CA" w:rsidTr="00D726A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26092,0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29220,3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43543,3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28627,6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167424,2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135472,9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20802,6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75158,3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19501,9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38679,7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35666,9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37897,4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41313,3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33049,8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36401,2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49794,0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32582,3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20566,9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24110,3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51145,2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29629,6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44636,1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31269,9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22497,0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47350,6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25886,4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69648,9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21887,1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22094,7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63527,2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19335,0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26686,6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40604,0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24081,2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22540,9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35477,8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333410,1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1827613,2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743057,9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8360,4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2051,6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18501,8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771971,7</w:t>
            </w:r>
          </w:p>
        </w:tc>
      </w:tr>
      <w:tr w:rsidR="00D726AF" w:rsidRPr="00B655CA" w:rsidTr="00D726AF">
        <w:tc>
          <w:tcPr>
            <w:tcW w:w="817" w:type="dxa"/>
            <w:vAlign w:val="bottom"/>
          </w:tcPr>
          <w:p w:rsidR="00D726AF" w:rsidRPr="00B655CA" w:rsidRDefault="00D726AF" w:rsidP="00E517E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D726AF" w:rsidRPr="00B655CA" w:rsidRDefault="00D726AF" w:rsidP="00E517E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D726AF" w:rsidRPr="00B655CA" w:rsidRDefault="00D726AF" w:rsidP="00E517E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2599584,9</w:t>
            </w:r>
          </w:p>
        </w:tc>
      </w:tr>
    </w:tbl>
    <w:p w:rsidR="00D726AF" w:rsidRPr="00B655CA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726AF" w:rsidRPr="00B655CA" w:rsidRDefault="00D726AF" w:rsidP="00E517E5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D726AF" w:rsidRPr="00B655CA" w:rsidRDefault="00D726AF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D726AF" w:rsidRPr="00B655CA" w:rsidRDefault="00D726AF" w:rsidP="00E517E5">
      <w:pPr>
        <w:ind w:left="4395"/>
        <w:jc w:val="both"/>
        <w:rPr>
          <w:rFonts w:ascii="PT Astra Serif" w:hAnsi="PT Astra Serif"/>
          <w:b/>
          <w:bCs/>
          <w:i/>
          <w:iCs/>
        </w:rPr>
      </w:pPr>
    </w:p>
    <w:p w:rsidR="00D726AF" w:rsidRPr="00B655CA" w:rsidRDefault="00D726AF" w:rsidP="00E517E5">
      <w:pPr>
        <w:rPr>
          <w:rFonts w:ascii="PT Astra Serif" w:hAnsi="PT Astra Serif"/>
        </w:rPr>
      </w:pPr>
    </w:p>
    <w:p w:rsidR="00D726AF" w:rsidRPr="00B655CA" w:rsidRDefault="00D726AF" w:rsidP="00E517E5">
      <w:pPr>
        <w:rPr>
          <w:rFonts w:ascii="PT Astra Serif" w:hAnsi="PT Astra Serif"/>
          <w:b/>
          <w:bCs/>
          <w:i/>
          <w:iCs/>
        </w:rPr>
      </w:pPr>
    </w:p>
    <w:p w:rsidR="00D726AF" w:rsidRPr="00B655CA" w:rsidRDefault="00D726AF" w:rsidP="00E517E5">
      <w:pPr>
        <w:rPr>
          <w:rFonts w:ascii="PT Astra Serif" w:hAnsi="PT Astra Serif"/>
          <w:b/>
          <w:bCs/>
          <w:i/>
          <w:iCs/>
        </w:rPr>
      </w:pPr>
    </w:p>
    <w:p w:rsidR="00D726AF" w:rsidRPr="00B655CA" w:rsidRDefault="00D726AF" w:rsidP="00E517E5">
      <w:pPr>
        <w:rPr>
          <w:rFonts w:ascii="PT Astra Serif" w:hAnsi="PT Astra Serif"/>
          <w:sz w:val="28"/>
          <w:szCs w:val="28"/>
        </w:rPr>
      </w:pPr>
      <w:r w:rsidRPr="00B655CA">
        <w:rPr>
          <w:rFonts w:ascii="PT Astra Serif" w:hAnsi="PT Astra Serif"/>
          <w:b/>
          <w:bCs/>
          <w:i/>
          <w:iCs/>
        </w:rPr>
        <w:br w:type="page"/>
      </w:r>
    </w:p>
    <w:p w:rsidR="00B655CA" w:rsidRPr="00AA753C" w:rsidRDefault="00AA753C" w:rsidP="00B655CA">
      <w:pPr>
        <w:ind w:left="4536"/>
        <w:jc w:val="both"/>
        <w:rPr>
          <w:rFonts w:ascii="PT Astra Serif" w:hAnsi="PT Astra Serif"/>
          <w:lang w:val="en-US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B655CA" w:rsidRPr="00B655CA" w:rsidRDefault="00B655CA" w:rsidP="00B655CA">
      <w:pPr>
        <w:ind w:left="4536"/>
        <w:jc w:val="both"/>
        <w:rPr>
          <w:rFonts w:ascii="PT Astra Serif" w:hAnsi="PT Astra Serif"/>
          <w:bCs/>
          <w:iCs/>
        </w:rPr>
      </w:pPr>
      <w:r w:rsidRPr="00B655CA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655CA" w:rsidRPr="00B655CA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B655CA" w:rsidRPr="00B655CA" w:rsidRDefault="00B655CA" w:rsidP="00B655CA">
      <w:pPr>
        <w:jc w:val="center"/>
        <w:rPr>
          <w:rFonts w:ascii="PT Astra Serif" w:hAnsi="PT Astra Serif"/>
          <w:sz w:val="28"/>
          <w:szCs w:val="28"/>
        </w:rPr>
      </w:pPr>
      <w:r w:rsidRPr="00B655CA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проведение капитального и текущего ремонта муниципальных образовательных организаций</w:t>
      </w:r>
    </w:p>
    <w:p w:rsidR="00B655CA" w:rsidRPr="00B655CA" w:rsidRDefault="00B655CA" w:rsidP="00B655CA">
      <w:pPr>
        <w:rPr>
          <w:rFonts w:ascii="PT Astra Serif" w:hAnsi="PT Astra Serif"/>
          <w:sz w:val="28"/>
          <w:szCs w:val="28"/>
        </w:rPr>
      </w:pPr>
    </w:p>
    <w:p w:rsidR="00B655CA" w:rsidRPr="00B655CA" w:rsidRDefault="00B655CA" w:rsidP="00B655CA">
      <w:pPr>
        <w:jc w:val="right"/>
        <w:rPr>
          <w:rFonts w:ascii="PT Astra Serif" w:hAnsi="PT Astra Serif"/>
          <w:sz w:val="28"/>
          <w:szCs w:val="28"/>
        </w:rPr>
      </w:pPr>
      <w:r w:rsidRPr="00B655C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721"/>
        <w:gridCol w:w="1701"/>
        <w:gridCol w:w="1843"/>
        <w:gridCol w:w="1664"/>
      </w:tblGrid>
      <w:tr w:rsidR="00B655CA" w:rsidRPr="00B655CA" w:rsidTr="00B655CA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5CA" w:rsidRPr="00AA753C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B655CA" w:rsidRPr="00B655CA" w:rsidRDefault="00B655CA" w:rsidP="00B655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B655CA" w:rsidRPr="00B655CA" w:rsidTr="00B655CA"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дошкольных образовател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организ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  <w:proofErr w:type="gram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общеобраз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вательных 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</w:p>
        </w:tc>
      </w:tr>
    </w:tbl>
    <w:p w:rsidR="00B655CA" w:rsidRPr="00B655CA" w:rsidRDefault="00B655C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721"/>
        <w:gridCol w:w="1701"/>
        <w:gridCol w:w="1843"/>
        <w:gridCol w:w="1664"/>
      </w:tblGrid>
      <w:tr w:rsidR="00B655CA" w:rsidRPr="00B655CA" w:rsidTr="00B655CA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655CA" w:rsidRPr="00B655CA" w:rsidTr="00B655CA">
        <w:tc>
          <w:tcPr>
            <w:tcW w:w="640" w:type="dxa"/>
            <w:tcBorders>
              <w:top w:val="single" w:sz="4" w:space="0" w:color="auto"/>
            </w:tcBorders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21" w:type="dxa"/>
            <w:tcBorders>
              <w:top w:val="single" w:sz="4" w:space="0" w:color="auto"/>
            </w:tcBorders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vAlign w:val="bottom"/>
          </w:tcPr>
          <w:p w:rsidR="00B655CA" w:rsidRPr="00AA753C" w:rsidRDefault="00B655CA" w:rsidP="00F5622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B655CA" w:rsidRPr="00B655CA" w:rsidRDefault="00B655CA" w:rsidP="00F5622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</w:tr>
      <w:tr w:rsidR="00B655CA" w:rsidRPr="00B655CA" w:rsidTr="00B655CA">
        <w:tc>
          <w:tcPr>
            <w:tcW w:w="640" w:type="dxa"/>
            <w:vAlign w:val="bottom"/>
          </w:tcPr>
          <w:p w:rsidR="00B655CA" w:rsidRPr="00B655CA" w:rsidRDefault="00B655CA" w:rsidP="00B655C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vAlign w:val="bottom"/>
          </w:tcPr>
          <w:p w:rsidR="00B655CA" w:rsidRPr="00B655CA" w:rsidRDefault="00B655CA" w:rsidP="00F5622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87000,0</w:t>
            </w:r>
          </w:p>
        </w:tc>
        <w:tc>
          <w:tcPr>
            <w:tcW w:w="1843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664" w:type="dxa"/>
            <w:vAlign w:val="bottom"/>
          </w:tcPr>
          <w:p w:rsidR="00B655CA" w:rsidRPr="00B655CA" w:rsidRDefault="00B655CA" w:rsidP="00F5622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48000,0</w:t>
            </w:r>
          </w:p>
        </w:tc>
      </w:tr>
    </w:tbl>
    <w:p w:rsidR="00B655CA" w:rsidRPr="00B655CA" w:rsidRDefault="00B655CA" w:rsidP="00B655CA">
      <w:pPr>
        <w:rPr>
          <w:rFonts w:ascii="PT Astra Serif" w:hAnsi="PT Astra Serif"/>
        </w:rPr>
      </w:pPr>
    </w:p>
    <w:p w:rsidR="00B655CA" w:rsidRPr="00B655CA" w:rsidRDefault="00B655CA" w:rsidP="00B655CA">
      <w:pPr>
        <w:rPr>
          <w:rFonts w:ascii="PT Astra Serif" w:hAnsi="PT Astra Serif"/>
        </w:rPr>
      </w:pPr>
    </w:p>
    <w:p w:rsidR="00B655CA" w:rsidRPr="00B655CA" w:rsidRDefault="00B655CA" w:rsidP="00B655CA">
      <w:pPr>
        <w:rPr>
          <w:rFonts w:ascii="PT Astra Serif" w:hAnsi="PT Astra Serif"/>
        </w:rPr>
      </w:pPr>
    </w:p>
    <w:p w:rsidR="00B655CA" w:rsidRPr="00B655CA" w:rsidRDefault="00B655CA" w:rsidP="00B655CA">
      <w:pPr>
        <w:rPr>
          <w:rFonts w:ascii="PT Astra Serif" w:hAnsi="PT Astra Serif"/>
        </w:rPr>
      </w:pPr>
    </w:p>
    <w:p w:rsidR="00B655CA" w:rsidRPr="00B655CA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B655CA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B655CA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B655CA" w:rsidRDefault="00B655CA">
      <w:pPr>
        <w:rPr>
          <w:rFonts w:ascii="PT Astra Serif" w:hAnsi="PT Astra Serif"/>
          <w:sz w:val="28"/>
          <w:szCs w:val="28"/>
        </w:rPr>
      </w:pPr>
      <w:r w:rsidRPr="00B655CA">
        <w:rPr>
          <w:rFonts w:ascii="PT Astra Serif" w:hAnsi="PT Astra Serif"/>
          <w:b/>
          <w:bCs/>
          <w:i/>
          <w:iCs/>
        </w:rPr>
        <w:br w:type="page"/>
      </w:r>
    </w:p>
    <w:p w:rsidR="0059316C" w:rsidRPr="00AA753C" w:rsidRDefault="00AA753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59316C" w:rsidRPr="00B655CA" w:rsidRDefault="0059316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655CA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B655CA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B655C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B655CA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B655C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B655CA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B655C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59316C" w:rsidRPr="00B655CA" w:rsidRDefault="0059316C" w:rsidP="00E517E5">
      <w:pPr>
        <w:rPr>
          <w:rFonts w:ascii="PT Astra Serif" w:hAnsi="PT Astra Serif"/>
          <w:sz w:val="28"/>
          <w:szCs w:val="28"/>
        </w:rPr>
      </w:pPr>
    </w:p>
    <w:p w:rsidR="00424A8A" w:rsidRPr="00B655CA" w:rsidRDefault="00424A8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655CA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2026 годы субсидии бюджетам поселений </w:t>
      </w:r>
    </w:p>
    <w:p w:rsidR="00424A8A" w:rsidRPr="00B655CA" w:rsidRDefault="00424A8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655CA">
        <w:rPr>
          <w:rFonts w:ascii="PT Astra Serif" w:hAnsi="PT Astra Serif"/>
          <w:b/>
          <w:color w:val="000000"/>
          <w:sz w:val="28"/>
          <w:szCs w:val="28"/>
        </w:rPr>
        <w:t xml:space="preserve">области на обустройство объектами инженерной инфраструктуры </w:t>
      </w:r>
    </w:p>
    <w:p w:rsidR="00424A8A" w:rsidRPr="00B655CA" w:rsidRDefault="00424A8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655CA">
        <w:rPr>
          <w:rFonts w:ascii="PT Astra Serif" w:hAnsi="PT Astra Serif"/>
          <w:b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:rsidR="00424A8A" w:rsidRPr="00B655CA" w:rsidRDefault="00424A8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424A8A" w:rsidRPr="00B655CA" w:rsidRDefault="00424A8A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655C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802"/>
        <w:gridCol w:w="1470"/>
        <w:gridCol w:w="1470"/>
      </w:tblGrid>
      <w:tr w:rsidR="00424A8A" w:rsidRPr="00B655CA" w:rsidTr="00B655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B655CA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B655CA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B655CA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B655CA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B655CA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24A8A" w:rsidRPr="00B655CA" w:rsidTr="00B655C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424A8A" w:rsidRPr="00B655CA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424A8A" w:rsidRPr="00B655CA" w:rsidRDefault="00424A8A" w:rsidP="00B655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B655CA" w:rsidRPr="00B655CA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:rsidR="00424A8A" w:rsidRPr="00B655CA" w:rsidRDefault="00424A8A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424A8A" w:rsidRPr="00B655CA" w:rsidRDefault="00424A8A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113155,8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424A8A" w:rsidRPr="00B655CA" w:rsidRDefault="00424A8A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34693,8</w:t>
            </w:r>
          </w:p>
        </w:tc>
      </w:tr>
      <w:tr w:rsidR="00424A8A" w:rsidRPr="00B655CA" w:rsidTr="00B655CA">
        <w:tc>
          <w:tcPr>
            <w:tcW w:w="675" w:type="dxa"/>
            <w:vAlign w:val="bottom"/>
          </w:tcPr>
          <w:p w:rsidR="00424A8A" w:rsidRPr="00B655CA" w:rsidRDefault="00424A8A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424A8A" w:rsidRPr="00B655CA" w:rsidRDefault="00424A8A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2" w:type="dxa"/>
            <w:vAlign w:val="bottom"/>
          </w:tcPr>
          <w:p w:rsidR="00424A8A" w:rsidRPr="00B655CA" w:rsidRDefault="00424A8A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424A8A" w:rsidRPr="00B655CA" w:rsidRDefault="00424A8A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424A8A" w:rsidRPr="00B655CA" w:rsidRDefault="00424A8A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4A8A" w:rsidRPr="00B655CA" w:rsidTr="00B655CA">
        <w:tc>
          <w:tcPr>
            <w:tcW w:w="675" w:type="dxa"/>
            <w:vAlign w:val="bottom"/>
          </w:tcPr>
          <w:p w:rsidR="00424A8A" w:rsidRPr="00B655CA" w:rsidRDefault="00424A8A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424A8A" w:rsidRPr="00B655CA" w:rsidRDefault="00424A8A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vAlign w:val="bottom"/>
          </w:tcPr>
          <w:p w:rsidR="00424A8A" w:rsidRPr="00B655CA" w:rsidRDefault="00424A8A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470" w:type="dxa"/>
            <w:vAlign w:val="bottom"/>
          </w:tcPr>
          <w:p w:rsidR="00424A8A" w:rsidRPr="00B655CA" w:rsidRDefault="00424A8A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113155,8</w:t>
            </w:r>
          </w:p>
        </w:tc>
        <w:tc>
          <w:tcPr>
            <w:tcW w:w="1470" w:type="dxa"/>
            <w:vAlign w:val="bottom"/>
          </w:tcPr>
          <w:p w:rsidR="00424A8A" w:rsidRPr="00B655CA" w:rsidRDefault="00424A8A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34693,8</w:t>
            </w:r>
          </w:p>
        </w:tc>
      </w:tr>
      <w:tr w:rsidR="00424A8A" w:rsidRPr="00B655CA" w:rsidTr="00B655CA">
        <w:tc>
          <w:tcPr>
            <w:tcW w:w="675" w:type="dxa"/>
            <w:vAlign w:val="bottom"/>
          </w:tcPr>
          <w:p w:rsidR="00424A8A" w:rsidRPr="00B655CA" w:rsidRDefault="00424A8A" w:rsidP="00E517E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424A8A" w:rsidRPr="00B655CA" w:rsidRDefault="00424A8A" w:rsidP="00E517E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2" w:type="dxa"/>
            <w:vAlign w:val="bottom"/>
          </w:tcPr>
          <w:p w:rsidR="00424A8A" w:rsidRPr="00B655CA" w:rsidRDefault="00424A8A" w:rsidP="00E517E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424A8A" w:rsidRPr="00B655CA" w:rsidRDefault="00424A8A" w:rsidP="00E517E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113155,8</w:t>
            </w:r>
          </w:p>
        </w:tc>
        <w:tc>
          <w:tcPr>
            <w:tcW w:w="1470" w:type="dxa"/>
            <w:vAlign w:val="bottom"/>
          </w:tcPr>
          <w:p w:rsidR="00424A8A" w:rsidRPr="00B655CA" w:rsidRDefault="00424A8A" w:rsidP="00E517E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34693,8</w:t>
            </w:r>
          </w:p>
        </w:tc>
      </w:tr>
    </w:tbl>
    <w:p w:rsidR="00F446D5" w:rsidRPr="00B655CA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46D5" w:rsidRPr="00B655CA" w:rsidRDefault="00F446D5" w:rsidP="00E517E5">
      <w:pPr>
        <w:rPr>
          <w:rFonts w:ascii="PT Astra Serif" w:hAnsi="PT Astra Serif"/>
          <w:color w:val="000000"/>
          <w:sz w:val="24"/>
          <w:szCs w:val="24"/>
        </w:rPr>
      </w:pPr>
      <w:r w:rsidRPr="00B655CA">
        <w:rPr>
          <w:rFonts w:ascii="PT Astra Serif" w:hAnsi="PT Astra Serif"/>
          <w:color w:val="000000"/>
          <w:sz w:val="24"/>
          <w:szCs w:val="24"/>
        </w:rPr>
        <w:br w:type="page"/>
      </w:r>
    </w:p>
    <w:p w:rsidR="00F446D5" w:rsidRPr="00B655CA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655C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F446D5" w:rsidRPr="00B655CA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655CA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B655CA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B655C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B655CA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B655C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B655CA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B655C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24A8A" w:rsidRPr="00B655CA" w:rsidRDefault="00424A8A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46D5" w:rsidRPr="00B655CA" w:rsidRDefault="00F446D5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655CA">
        <w:rPr>
          <w:rFonts w:ascii="PT Astra Serif" w:hAnsi="PT Astra Serif"/>
          <w:b/>
          <w:color w:val="000000"/>
          <w:sz w:val="28"/>
          <w:szCs w:val="28"/>
        </w:rPr>
        <w:t>Распределение на 2025 год субсидии бюджетам городских округов</w:t>
      </w:r>
    </w:p>
    <w:p w:rsidR="00F446D5" w:rsidRPr="00B655CA" w:rsidRDefault="00F446D5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B655CA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  <w:proofErr w:type="gramEnd"/>
    </w:p>
    <w:p w:rsidR="00F446D5" w:rsidRPr="00B655CA" w:rsidRDefault="00F446D5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B655CA">
        <w:rPr>
          <w:rFonts w:ascii="PT Astra Serif" w:hAnsi="PT Astra Serif"/>
          <w:b/>
          <w:color w:val="000000"/>
          <w:sz w:val="28"/>
          <w:szCs w:val="28"/>
        </w:rPr>
        <w:t xml:space="preserve">для них (реконструкция тяговых подстанций </w:t>
      </w:r>
      <w:proofErr w:type="gramEnd"/>
    </w:p>
    <w:p w:rsidR="00F446D5" w:rsidRPr="00B655CA" w:rsidRDefault="00F446D5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B655CA">
        <w:rPr>
          <w:rFonts w:ascii="PT Astra Serif" w:hAnsi="PT Astra Serif"/>
          <w:b/>
          <w:color w:val="000000"/>
          <w:sz w:val="28"/>
          <w:szCs w:val="28"/>
        </w:rPr>
        <w:t>в г. Саратове Саратовской области)</w:t>
      </w:r>
    </w:p>
    <w:p w:rsidR="00F446D5" w:rsidRPr="00B655CA" w:rsidRDefault="00F446D5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446D5" w:rsidRPr="00B655CA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655CA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F446D5" w:rsidRPr="00B655CA" w:rsidTr="00F446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B655CA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B655CA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B655CA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46D5" w:rsidRPr="00B655CA" w:rsidTr="00F446D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46D5" w:rsidRPr="00B655CA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F446D5" w:rsidRPr="00B655CA" w:rsidRDefault="00F446D5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г. 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F446D5" w:rsidRPr="00B655CA" w:rsidRDefault="00F446D5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F446D5" w:rsidRPr="00B655CA" w:rsidTr="00F446D5">
        <w:tc>
          <w:tcPr>
            <w:tcW w:w="675" w:type="dxa"/>
            <w:vAlign w:val="bottom"/>
          </w:tcPr>
          <w:p w:rsidR="00F446D5" w:rsidRPr="00B655CA" w:rsidRDefault="00F446D5" w:rsidP="00E517E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F446D5" w:rsidRPr="00B655CA" w:rsidRDefault="00F446D5" w:rsidP="00E517E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F446D5" w:rsidRPr="00B655CA" w:rsidRDefault="00F446D5" w:rsidP="00E517E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294253,9</w:t>
            </w:r>
          </w:p>
        </w:tc>
      </w:tr>
    </w:tbl>
    <w:p w:rsidR="00F446D5" w:rsidRPr="00B655CA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446D5" w:rsidRPr="00B655CA" w:rsidRDefault="00F446D5" w:rsidP="00E517E5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446D5" w:rsidRPr="00B655CA" w:rsidRDefault="00F446D5" w:rsidP="00E517E5">
      <w:pPr>
        <w:rPr>
          <w:rFonts w:ascii="PT Astra Serif" w:hAnsi="PT Astra Serif"/>
          <w:lang w:val="en-US"/>
        </w:rPr>
      </w:pPr>
    </w:p>
    <w:p w:rsidR="00C1796E" w:rsidRPr="00B655CA" w:rsidRDefault="00C1796E" w:rsidP="00E517E5">
      <w:pPr>
        <w:rPr>
          <w:rFonts w:ascii="PT Astra Serif" w:hAnsi="PT Astra Serif"/>
          <w:sz w:val="28"/>
          <w:szCs w:val="28"/>
        </w:rPr>
      </w:pPr>
      <w:r w:rsidRPr="00B655CA">
        <w:rPr>
          <w:rFonts w:ascii="PT Astra Serif" w:hAnsi="PT Astra Serif"/>
          <w:b/>
          <w:bCs/>
          <w:i/>
          <w:iCs/>
        </w:rPr>
        <w:br w:type="page"/>
      </w:r>
    </w:p>
    <w:p w:rsidR="00C1796E" w:rsidRPr="00B655CA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655C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  <w:bookmarkStart w:id="0" w:name="_GoBack"/>
      <w:bookmarkEnd w:id="0"/>
    </w:p>
    <w:p w:rsidR="00C1796E" w:rsidRPr="00B655CA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655CA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B655CA">
        <w:rPr>
          <w:rFonts w:ascii="PT Astra Serif" w:hAnsi="PT Astra Serif" w:cs="Times New Roman"/>
          <w:b w:val="0"/>
          <w:bCs w:val="0"/>
          <w:i w:val="0"/>
          <w:iCs w:val="0"/>
        </w:rPr>
        <w:t>5 год и на плановый период 2026</w:t>
      </w:r>
      <w:r w:rsidRPr="00B655C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B655CA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B655C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C1796E" w:rsidRPr="00B655CA" w:rsidRDefault="00C1796E" w:rsidP="00E517E5">
      <w:pPr>
        <w:rPr>
          <w:rFonts w:ascii="PT Astra Serif" w:hAnsi="PT Astra Serif"/>
          <w:sz w:val="28"/>
          <w:szCs w:val="28"/>
        </w:rPr>
      </w:pPr>
    </w:p>
    <w:p w:rsidR="00C1796E" w:rsidRPr="00B655CA" w:rsidRDefault="00C1796E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B655CA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C1796E" w:rsidRPr="00B655CA" w:rsidRDefault="00C1796E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B655CA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  <w:proofErr w:type="gramEnd"/>
    </w:p>
    <w:p w:rsidR="00C1796E" w:rsidRPr="00B655CA" w:rsidRDefault="00C1796E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B655CA">
        <w:rPr>
          <w:rFonts w:ascii="PT Astra Serif" w:hAnsi="PT Astra Serif"/>
          <w:b/>
          <w:color w:val="000000"/>
          <w:sz w:val="28"/>
          <w:szCs w:val="28"/>
        </w:rPr>
        <w:t xml:space="preserve">для них (реконструкция трамвайных путей </w:t>
      </w:r>
      <w:proofErr w:type="gramEnd"/>
    </w:p>
    <w:p w:rsidR="00C1796E" w:rsidRPr="00B655CA" w:rsidRDefault="00C1796E" w:rsidP="00E517E5">
      <w:pPr>
        <w:jc w:val="center"/>
        <w:rPr>
          <w:rFonts w:ascii="PT Astra Serif" w:hAnsi="PT Astra Serif"/>
          <w:sz w:val="28"/>
          <w:szCs w:val="28"/>
        </w:rPr>
      </w:pPr>
      <w:r w:rsidRPr="00B655CA">
        <w:rPr>
          <w:rFonts w:ascii="PT Astra Serif" w:hAnsi="PT Astra Serif"/>
          <w:b/>
          <w:color w:val="000000"/>
          <w:sz w:val="28"/>
          <w:szCs w:val="28"/>
        </w:rPr>
        <w:t>в г. Саратове Саратовской области)</w:t>
      </w:r>
    </w:p>
    <w:p w:rsidR="00F446D5" w:rsidRPr="00B655CA" w:rsidRDefault="00F446D5" w:rsidP="00E517E5">
      <w:pPr>
        <w:rPr>
          <w:rFonts w:ascii="PT Astra Serif" w:hAnsi="PT Astra Serif"/>
          <w:sz w:val="28"/>
          <w:szCs w:val="28"/>
        </w:rPr>
      </w:pPr>
    </w:p>
    <w:p w:rsidR="00C1796E" w:rsidRPr="00B655CA" w:rsidRDefault="00C1796E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655CA">
        <w:rPr>
          <w:rFonts w:ascii="PT Astra Serif" w:hAnsi="PT Astra Serif"/>
          <w:color w:val="000000"/>
          <w:sz w:val="24"/>
          <w:szCs w:val="24"/>
        </w:rPr>
        <w:t>(тыс. рублей</w:t>
      </w:r>
      <w:r w:rsidRPr="00B655CA">
        <w:rPr>
          <w:rFonts w:ascii="PT Astra Serif" w:hAnsi="PT Astra Serif"/>
          <w:color w:val="000000"/>
          <w:sz w:val="24"/>
          <w:szCs w:val="24"/>
          <w:lang w:val="en-US"/>
        </w:rPr>
        <w:t>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C1796E" w:rsidRPr="00B655CA" w:rsidTr="00C179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B655CA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B655CA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B655CA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1796E" w:rsidRPr="00B655CA" w:rsidTr="00C1796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1796E" w:rsidRPr="00B655CA" w:rsidRDefault="00C1796E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C1796E" w:rsidRPr="00B655CA" w:rsidRDefault="00C1796E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г. 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C1796E" w:rsidRPr="00B655CA" w:rsidRDefault="00C1796E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C1796E" w:rsidRPr="00B655CA" w:rsidTr="00C1796E">
        <w:tc>
          <w:tcPr>
            <w:tcW w:w="817" w:type="dxa"/>
            <w:vAlign w:val="bottom"/>
          </w:tcPr>
          <w:p w:rsidR="00C1796E" w:rsidRPr="00B655CA" w:rsidRDefault="00C1796E" w:rsidP="00E517E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C1796E" w:rsidRPr="00B655CA" w:rsidRDefault="00C1796E" w:rsidP="00E517E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C1796E" w:rsidRPr="00B655CA" w:rsidRDefault="00C1796E" w:rsidP="00E517E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655C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1419973,8</w:t>
            </w:r>
          </w:p>
        </w:tc>
      </w:tr>
    </w:tbl>
    <w:p w:rsidR="00C1796E" w:rsidRPr="00B655CA" w:rsidRDefault="00C1796E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1796E" w:rsidRPr="00B655CA" w:rsidRDefault="00C1796E" w:rsidP="00E517E5">
      <w:pPr>
        <w:jc w:val="right"/>
        <w:rPr>
          <w:rFonts w:ascii="PT Astra Serif" w:hAnsi="PT Astra Serif"/>
          <w:lang w:val="en-US"/>
        </w:rPr>
      </w:pPr>
    </w:p>
    <w:p w:rsidR="00C1796E" w:rsidRPr="00B655CA" w:rsidRDefault="00C1796E" w:rsidP="00E517E5">
      <w:pPr>
        <w:rPr>
          <w:rFonts w:ascii="PT Astra Serif" w:hAnsi="PT Astra Serif"/>
        </w:rPr>
      </w:pPr>
    </w:p>
    <w:p w:rsidR="00F446D5" w:rsidRPr="00B655CA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446D5" w:rsidRPr="00B655CA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446D5" w:rsidRPr="00B655CA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424A8A" w:rsidRPr="00B655CA" w:rsidRDefault="00424A8A" w:rsidP="00E517E5">
      <w:pPr>
        <w:jc w:val="right"/>
        <w:rPr>
          <w:rFonts w:ascii="PT Astra Serif" w:hAnsi="PT Astra Serif"/>
          <w:sz w:val="28"/>
          <w:szCs w:val="28"/>
        </w:rPr>
      </w:pPr>
    </w:p>
    <w:p w:rsidR="00424A8A" w:rsidRPr="00B655CA" w:rsidRDefault="00424A8A" w:rsidP="00E517E5">
      <w:pPr>
        <w:rPr>
          <w:rFonts w:ascii="PT Astra Serif" w:hAnsi="PT Astra Serif"/>
        </w:rPr>
      </w:pPr>
    </w:p>
    <w:p w:rsidR="00424A8A" w:rsidRPr="00B655CA" w:rsidRDefault="00424A8A" w:rsidP="00E517E5">
      <w:pPr>
        <w:rPr>
          <w:rFonts w:ascii="PT Astra Serif" w:hAnsi="PT Astra Serif"/>
        </w:rPr>
      </w:pPr>
    </w:p>
    <w:p w:rsidR="00424A8A" w:rsidRPr="00B655CA" w:rsidRDefault="00424A8A" w:rsidP="00E517E5">
      <w:pPr>
        <w:rPr>
          <w:rFonts w:ascii="PT Astra Serif" w:hAnsi="PT Astra Serif"/>
          <w:sz w:val="28"/>
          <w:szCs w:val="28"/>
          <w:lang w:val="en-US"/>
        </w:rPr>
      </w:pPr>
    </w:p>
    <w:sectPr w:rsidR="00424A8A" w:rsidRPr="00B655CA" w:rsidSect="00424A8A">
      <w:pgSz w:w="11905" w:h="16837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1AF" w:rsidRDefault="00A631AF" w:rsidP="00B101AD">
      <w:r>
        <w:separator/>
      </w:r>
    </w:p>
  </w:endnote>
  <w:endnote w:type="continuationSeparator" w:id="0">
    <w:p w:rsidR="00A631AF" w:rsidRDefault="00A631AF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1AF" w:rsidRDefault="00A631AF" w:rsidP="00B101AD">
      <w:r>
        <w:separator/>
      </w:r>
    </w:p>
  </w:footnote>
  <w:footnote w:type="continuationSeparator" w:id="0">
    <w:p w:rsidR="00A631AF" w:rsidRDefault="00A631AF" w:rsidP="00B10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7C05"/>
    <w:rsid w:val="00057E56"/>
    <w:rsid w:val="000724BB"/>
    <w:rsid w:val="00075049"/>
    <w:rsid w:val="00086645"/>
    <w:rsid w:val="000A5C14"/>
    <w:rsid w:val="000C16A7"/>
    <w:rsid w:val="000C5440"/>
    <w:rsid w:val="000F04B3"/>
    <w:rsid w:val="00103C45"/>
    <w:rsid w:val="0010525E"/>
    <w:rsid w:val="001272F7"/>
    <w:rsid w:val="00130B20"/>
    <w:rsid w:val="0014510A"/>
    <w:rsid w:val="00152A16"/>
    <w:rsid w:val="00157AD4"/>
    <w:rsid w:val="00187927"/>
    <w:rsid w:val="00195E5B"/>
    <w:rsid w:val="00196467"/>
    <w:rsid w:val="001A6068"/>
    <w:rsid w:val="001D5ECA"/>
    <w:rsid w:val="0023640B"/>
    <w:rsid w:val="00236D39"/>
    <w:rsid w:val="00243231"/>
    <w:rsid w:val="00251F6B"/>
    <w:rsid w:val="0025436E"/>
    <w:rsid w:val="002572C7"/>
    <w:rsid w:val="00260710"/>
    <w:rsid w:val="00272FC9"/>
    <w:rsid w:val="00294D15"/>
    <w:rsid w:val="002C2BF5"/>
    <w:rsid w:val="002D3F39"/>
    <w:rsid w:val="002E2EE8"/>
    <w:rsid w:val="002E31EE"/>
    <w:rsid w:val="002F4150"/>
    <w:rsid w:val="003010E9"/>
    <w:rsid w:val="00333D0E"/>
    <w:rsid w:val="00353F47"/>
    <w:rsid w:val="003628CB"/>
    <w:rsid w:val="003C1A31"/>
    <w:rsid w:val="003C5D94"/>
    <w:rsid w:val="003C7CE9"/>
    <w:rsid w:val="003E6935"/>
    <w:rsid w:val="004061FD"/>
    <w:rsid w:val="00424A8A"/>
    <w:rsid w:val="004403CD"/>
    <w:rsid w:val="004422F8"/>
    <w:rsid w:val="00445D71"/>
    <w:rsid w:val="0044748E"/>
    <w:rsid w:val="00451B33"/>
    <w:rsid w:val="00463041"/>
    <w:rsid w:val="0048141A"/>
    <w:rsid w:val="00493BA7"/>
    <w:rsid w:val="00495234"/>
    <w:rsid w:val="004B0364"/>
    <w:rsid w:val="004F0E4A"/>
    <w:rsid w:val="004F319E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4F7B"/>
    <w:rsid w:val="0059316C"/>
    <w:rsid w:val="0059446E"/>
    <w:rsid w:val="005B11C4"/>
    <w:rsid w:val="005C2A5E"/>
    <w:rsid w:val="00610E84"/>
    <w:rsid w:val="00623763"/>
    <w:rsid w:val="0063515D"/>
    <w:rsid w:val="0064226E"/>
    <w:rsid w:val="006427AF"/>
    <w:rsid w:val="00652115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35ECC"/>
    <w:rsid w:val="00750237"/>
    <w:rsid w:val="0077368E"/>
    <w:rsid w:val="00791C30"/>
    <w:rsid w:val="007A011C"/>
    <w:rsid w:val="007A56B6"/>
    <w:rsid w:val="00806DF5"/>
    <w:rsid w:val="00807CDA"/>
    <w:rsid w:val="00827A36"/>
    <w:rsid w:val="00845041"/>
    <w:rsid w:val="00855152"/>
    <w:rsid w:val="0086427E"/>
    <w:rsid w:val="00872C54"/>
    <w:rsid w:val="0087553F"/>
    <w:rsid w:val="00882226"/>
    <w:rsid w:val="00882E75"/>
    <w:rsid w:val="00906168"/>
    <w:rsid w:val="00907269"/>
    <w:rsid w:val="009145D0"/>
    <w:rsid w:val="00914BC3"/>
    <w:rsid w:val="00933E56"/>
    <w:rsid w:val="009669AC"/>
    <w:rsid w:val="009854B1"/>
    <w:rsid w:val="00996F49"/>
    <w:rsid w:val="009A2AB8"/>
    <w:rsid w:val="009A4FE1"/>
    <w:rsid w:val="009E489D"/>
    <w:rsid w:val="00A13854"/>
    <w:rsid w:val="00A310D6"/>
    <w:rsid w:val="00A36351"/>
    <w:rsid w:val="00A5273E"/>
    <w:rsid w:val="00A631AF"/>
    <w:rsid w:val="00A753FA"/>
    <w:rsid w:val="00A806AB"/>
    <w:rsid w:val="00AA0274"/>
    <w:rsid w:val="00AA753C"/>
    <w:rsid w:val="00AC1933"/>
    <w:rsid w:val="00AE44CA"/>
    <w:rsid w:val="00AF4700"/>
    <w:rsid w:val="00B06770"/>
    <w:rsid w:val="00B101AD"/>
    <w:rsid w:val="00B14119"/>
    <w:rsid w:val="00B362C8"/>
    <w:rsid w:val="00B4214B"/>
    <w:rsid w:val="00B655CA"/>
    <w:rsid w:val="00BA32A5"/>
    <w:rsid w:val="00BB2591"/>
    <w:rsid w:val="00BD43BF"/>
    <w:rsid w:val="00BD7B49"/>
    <w:rsid w:val="00BF7ABD"/>
    <w:rsid w:val="00C01A06"/>
    <w:rsid w:val="00C1796E"/>
    <w:rsid w:val="00C36B94"/>
    <w:rsid w:val="00C40163"/>
    <w:rsid w:val="00C46C30"/>
    <w:rsid w:val="00C71F65"/>
    <w:rsid w:val="00C829CC"/>
    <w:rsid w:val="00CB2220"/>
    <w:rsid w:val="00CB2472"/>
    <w:rsid w:val="00CB53D8"/>
    <w:rsid w:val="00CE4885"/>
    <w:rsid w:val="00CF39FF"/>
    <w:rsid w:val="00CF707D"/>
    <w:rsid w:val="00D17BBE"/>
    <w:rsid w:val="00D454F8"/>
    <w:rsid w:val="00D45B58"/>
    <w:rsid w:val="00D61E36"/>
    <w:rsid w:val="00D64837"/>
    <w:rsid w:val="00D726AF"/>
    <w:rsid w:val="00D82234"/>
    <w:rsid w:val="00D84A17"/>
    <w:rsid w:val="00D92F2E"/>
    <w:rsid w:val="00DA51DA"/>
    <w:rsid w:val="00DB5E5B"/>
    <w:rsid w:val="00DF74BC"/>
    <w:rsid w:val="00E1465F"/>
    <w:rsid w:val="00E43FF3"/>
    <w:rsid w:val="00E517E5"/>
    <w:rsid w:val="00E52655"/>
    <w:rsid w:val="00EA060E"/>
    <w:rsid w:val="00EA1F48"/>
    <w:rsid w:val="00EE6246"/>
    <w:rsid w:val="00EE662E"/>
    <w:rsid w:val="00F06025"/>
    <w:rsid w:val="00F37391"/>
    <w:rsid w:val="00F41A83"/>
    <w:rsid w:val="00F446D5"/>
    <w:rsid w:val="00F8574E"/>
    <w:rsid w:val="00F9144B"/>
    <w:rsid w:val="00F94496"/>
    <w:rsid w:val="00FB4265"/>
    <w:rsid w:val="00FB5147"/>
    <w:rsid w:val="00FB6B19"/>
    <w:rsid w:val="00FC4E69"/>
    <w:rsid w:val="00FD596B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98419-B5E7-474F-9EBC-EC6285E74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15</Pages>
  <Words>2231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67</cp:revision>
  <cp:lastPrinted>2024-10-11T10:19:00Z</cp:lastPrinted>
  <dcterms:created xsi:type="dcterms:W3CDTF">2023-11-30T07:34:00Z</dcterms:created>
  <dcterms:modified xsi:type="dcterms:W3CDTF">2024-10-11T10:19:00Z</dcterms:modified>
</cp:coreProperties>
</file>